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9" w:rsidRDefault="00F00A09" w:rsidP="00F00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F00A09" w:rsidRDefault="00F00A09" w:rsidP="00F00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F00A09" w:rsidRDefault="00F00A09" w:rsidP="00F0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2DC">
        <w:rPr>
          <w:rFonts w:ascii="Times New Roman" w:hAnsi="Times New Roman" w:cs="Times New Roman"/>
          <w:b/>
          <w:sz w:val="24"/>
          <w:szCs w:val="24"/>
        </w:rPr>
        <w:t xml:space="preserve">План работы с </w:t>
      </w: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B062DC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15 мая</w:t>
      </w:r>
      <w:r w:rsidRPr="00B062DC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F00A09" w:rsidRDefault="00F00A09" w:rsidP="00F00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Харламова М. А.</w:t>
      </w:r>
    </w:p>
    <w:p w:rsidR="00F00A09" w:rsidRDefault="00F00A09" w:rsidP="00F00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предмет- </w:t>
      </w:r>
      <w:r>
        <w:rPr>
          <w:rFonts w:ascii="Times New Roman" w:hAnsi="Times New Roman" w:cs="Times New Roman"/>
          <w:sz w:val="24"/>
          <w:szCs w:val="24"/>
        </w:rPr>
        <w:t>танец, ритмика, гимнастика, классический танец, народный танец, история хореографического искусства.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1986"/>
        <w:gridCol w:w="995"/>
        <w:gridCol w:w="1131"/>
        <w:gridCol w:w="5777"/>
      </w:tblGrid>
      <w:tr w:rsidR="00F00A09" w:rsidRPr="00011734" w:rsidTr="00F51B7B">
        <w:tc>
          <w:tcPr>
            <w:tcW w:w="425" w:type="dxa"/>
          </w:tcPr>
          <w:p w:rsidR="00F00A09" w:rsidRPr="00F5087D" w:rsidRDefault="00F00A09" w:rsidP="00F51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:rsidR="00F00A09" w:rsidRPr="00F5087D" w:rsidRDefault="00F00A09" w:rsidP="00F51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Ф.И. ученика</w:t>
            </w:r>
          </w:p>
        </w:tc>
        <w:tc>
          <w:tcPr>
            <w:tcW w:w="995" w:type="dxa"/>
          </w:tcPr>
          <w:p w:rsidR="00F00A09" w:rsidRPr="00F5087D" w:rsidRDefault="00F00A09" w:rsidP="00F51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Дата/</w:t>
            </w:r>
          </w:p>
          <w:p w:rsidR="00F00A09" w:rsidRPr="00F5087D" w:rsidRDefault="00F00A09" w:rsidP="00F51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F00A09" w:rsidRPr="00F5087D" w:rsidRDefault="00F00A09" w:rsidP="00F51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131" w:type="dxa"/>
          </w:tcPr>
          <w:p w:rsidR="00F00A09" w:rsidRPr="00F5087D" w:rsidRDefault="00F00A09" w:rsidP="00F51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связи</w:t>
            </w:r>
          </w:p>
        </w:tc>
        <w:tc>
          <w:tcPr>
            <w:tcW w:w="5777" w:type="dxa"/>
          </w:tcPr>
          <w:p w:rsidR="00F00A09" w:rsidRPr="00F5087D" w:rsidRDefault="00F00A09" w:rsidP="00F51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адание</w:t>
            </w:r>
          </w:p>
        </w:tc>
      </w:tr>
      <w:tr w:rsidR="00F00A09" w:rsidRPr="00011734" w:rsidTr="00F51B7B">
        <w:tc>
          <w:tcPr>
            <w:tcW w:w="425" w:type="dxa"/>
          </w:tcPr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1804E0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над разучиванием (</w:t>
            </w:r>
            <w:r w:rsidR="007D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Battements</w:t>
            </w:r>
            <w:r w:rsidR="007D2462" w:rsidRPr="007D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retires</w:t>
            </w:r>
            <w:r w:rsidR="007D2462" w:rsidRPr="007D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</w:t>
            </w:r>
            <w:proofErr w:type="spellEnd"/>
            <w:r w:rsidR="007D2462" w:rsidRPr="007D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</w:t>
            </w:r>
            <w:r w:rsidR="007D2462" w:rsidRPr="007D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</w:t>
            </w:r>
            <w:proofErr w:type="spellEnd"/>
            <w:r w:rsidR="007D2462" w:rsidRPr="007D24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="007D2462" w:rsidRPr="007D24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pied</w:t>
            </w:r>
            <w:r w:rsidRPr="001804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0A09" w:rsidRPr="00011734" w:rsidTr="00F51B7B">
        <w:tc>
          <w:tcPr>
            <w:tcW w:w="425" w:type="dxa"/>
          </w:tcPr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Классическийтанец</w:t>
            </w:r>
            <w:proofErr w:type="spellEnd"/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8E292A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 лекции «Методика исполнения движений: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Battements</w:t>
            </w:r>
            <w:r w:rsidRPr="008E2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frappes</w:t>
            </w:r>
            <w:r w:rsidRPr="008E2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0A09" w:rsidRPr="00011734" w:rsidTr="00F51B7B">
        <w:tc>
          <w:tcPr>
            <w:tcW w:w="425" w:type="dxa"/>
            <w:tcBorders>
              <w:top w:val="single" w:sz="4" w:space="0" w:color="auto"/>
            </w:tcBorders>
          </w:tcPr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131" w:type="dxa"/>
          </w:tcPr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011734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песенных партий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"/>
        </w:trPr>
        <w:tc>
          <w:tcPr>
            <w:tcW w:w="425" w:type="dxa"/>
          </w:tcPr>
          <w:p w:rsidR="00F00A09" w:rsidRPr="000E2737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F00A09" w:rsidRPr="000E2737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1класс</w:t>
            </w:r>
          </w:p>
          <w:p w:rsidR="00F00A09" w:rsidRPr="000E2737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995" w:type="dxa"/>
          </w:tcPr>
          <w:p w:rsidR="00F00A09" w:rsidRPr="000E2737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F00A09" w:rsidRPr="000E2737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F00A09" w:rsidRPr="000E2737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0E2737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ролика, самостоятельная работа (</w:t>
            </w:r>
            <w:r w:rsidR="00AE37FF">
              <w:rPr>
                <w:rFonts w:ascii="Times New Roman" w:hAnsi="Times New Roman" w:cs="Times New Roman"/>
                <w:sz w:val="20"/>
                <w:szCs w:val="20"/>
              </w:rPr>
              <w:t>Силовые упражнения для мышц живота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425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видеоролика, самостоятельная работа (комбинация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Battements</w:t>
            </w:r>
            <w:r w:rsidRP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tendus</w:t>
            </w:r>
            <w:proofErr w:type="spellEnd"/>
            <w:r w:rsidRP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1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7FF">
              <w:rPr>
                <w:rFonts w:ascii="Times New Roman" w:hAnsi="Times New Roman" w:cs="Times New Roman"/>
                <w:sz w:val="20"/>
                <w:szCs w:val="20"/>
              </w:rPr>
              <w:t>на середине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425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8 класс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AE37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E37FF" w:rsidRPr="00AE37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37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AE37FF" w:rsidRPr="00AE37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37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E37FF" w:rsidRPr="00AE3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7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port</w:t>
            </w:r>
            <w:r w:rsidR="00AE37FF" w:rsidRPr="00AE3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7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="00AE37FF" w:rsidRPr="00AE3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7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</w:t>
            </w:r>
            <w:r w:rsidR="00AE37FF">
              <w:rPr>
                <w:rFonts w:ascii="Times New Roman" w:hAnsi="Times New Roman" w:cs="Times New Roman"/>
                <w:sz w:val="20"/>
                <w:szCs w:val="20"/>
              </w:rPr>
              <w:t xml:space="preserve"> на середине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2"/>
        </w:trPr>
        <w:tc>
          <w:tcPr>
            <w:tcW w:w="425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8 класс</w:t>
            </w:r>
          </w:p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хореограф.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31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лекции, составление конспекта</w:t>
            </w:r>
          </w:p>
          <w:p w:rsidR="00F00A09" w:rsidRPr="001066CD" w:rsidRDefault="00AE37FF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советские балерины Г.Уланова</w:t>
            </w:r>
            <w:r w:rsidR="003923D4">
              <w:rPr>
                <w:rFonts w:ascii="Times New Roman" w:hAnsi="Times New Roman" w:cs="Times New Roman"/>
                <w:sz w:val="20"/>
                <w:szCs w:val="20"/>
              </w:rPr>
              <w:t>, М.Плисецкая</w:t>
            </w:r>
            <w:r w:rsidR="00F00A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425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1131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 (притопы, русский дробный ход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)</w:t>
            </w:r>
            <w:proofErr w:type="gramEnd"/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425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90F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(ритмическая комбинация №</w:t>
            </w:r>
            <w:r w:rsidR="003923D4">
              <w:rPr>
                <w:rFonts w:ascii="Times New Roman" w:hAnsi="Times New Roman" w:cs="Times New Roman"/>
                <w:sz w:val="20"/>
                <w:szCs w:val="20"/>
              </w:rPr>
              <w:t>1, упражнения со скакалкой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25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3 класс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1066CD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proofErr w:type="spellEnd"/>
            <w:r w:rsidRPr="00813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81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81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jambe</w:t>
            </w:r>
            <w:proofErr w:type="spellEnd"/>
            <w:r w:rsidRPr="0081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parterre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"/>
        </w:trPr>
        <w:tc>
          <w:tcPr>
            <w:tcW w:w="425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gramStart"/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817A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(танцевальная комбинация</w:t>
            </w:r>
            <w:proofErr w:type="gramStart"/>
            <w:r w:rsidR="003923D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923D4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с бубном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425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8 класс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характере татарского танца)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425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3923D4">
              <w:rPr>
                <w:rFonts w:ascii="Times New Roman" w:hAnsi="Times New Roman" w:cs="Times New Roman"/>
                <w:sz w:val="20"/>
                <w:szCs w:val="20"/>
              </w:rPr>
              <w:t>ритмическая комбинация с ложками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6"/>
        </w:trPr>
        <w:tc>
          <w:tcPr>
            <w:tcW w:w="425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3 класс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(экзерсис у станка, работа над ритмичностью)</w:t>
            </w:r>
          </w:p>
        </w:tc>
      </w:tr>
      <w:tr w:rsidR="00F00A09" w:rsidTr="00F5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425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8 класс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995" w:type="dxa"/>
          </w:tcPr>
          <w:p w:rsidR="00F00A09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F00A09" w:rsidRPr="006817AB" w:rsidRDefault="00F00A09" w:rsidP="00F5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(дробные выстукивания в характере испанского танца</w:t>
            </w:r>
            <w:r w:rsidR="003923D4">
              <w:rPr>
                <w:rFonts w:ascii="Times New Roman" w:hAnsi="Times New Roman" w:cs="Times New Roman"/>
                <w:sz w:val="20"/>
                <w:szCs w:val="20"/>
              </w:rPr>
              <w:t>, движения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E41978" w:rsidRDefault="00E41978"/>
    <w:sectPr w:rsidR="00E4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F00A09"/>
    <w:rsid w:val="003923D4"/>
    <w:rsid w:val="007D2462"/>
    <w:rsid w:val="00AE37FF"/>
    <w:rsid w:val="00E41978"/>
    <w:rsid w:val="00F0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Дмитрий</dc:creator>
  <cp:lastModifiedBy>харламов Дмитрий</cp:lastModifiedBy>
  <cp:revision>2</cp:revision>
  <dcterms:created xsi:type="dcterms:W3CDTF">2020-05-11T19:57:00Z</dcterms:created>
  <dcterms:modified xsi:type="dcterms:W3CDTF">2020-05-11T19:57:00Z</dcterms:modified>
</cp:coreProperties>
</file>