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73" w:rsidRDefault="00581E73" w:rsidP="003E5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11D7" w:rsidRDefault="003E5D00" w:rsidP="003E5D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персональном составе педагогических работников</w:t>
      </w:r>
      <w:r w:rsidR="00EE77D1">
        <w:rPr>
          <w:rFonts w:ascii="Times New Roman" w:hAnsi="Times New Roman" w:cs="Times New Roman"/>
          <w:sz w:val="24"/>
          <w:szCs w:val="24"/>
        </w:rPr>
        <w:t xml:space="preserve"> МБУДО «Захаровская ДШИ»</w:t>
      </w:r>
    </w:p>
    <w:p w:rsidR="003E5D00" w:rsidRDefault="00581E73" w:rsidP="00EE77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E77D1">
        <w:rPr>
          <w:rFonts w:ascii="Times New Roman" w:hAnsi="Times New Roman" w:cs="Times New Roman"/>
          <w:sz w:val="24"/>
          <w:szCs w:val="24"/>
        </w:rPr>
        <w:t>а 202</w:t>
      </w:r>
      <w:r w:rsidR="00EC46D6">
        <w:rPr>
          <w:rFonts w:ascii="Times New Roman" w:hAnsi="Times New Roman" w:cs="Times New Roman"/>
          <w:sz w:val="24"/>
          <w:szCs w:val="24"/>
        </w:rPr>
        <w:t>3</w:t>
      </w:r>
      <w:r w:rsidR="00EE77D1">
        <w:rPr>
          <w:rFonts w:ascii="Times New Roman" w:hAnsi="Times New Roman" w:cs="Times New Roman"/>
          <w:sz w:val="24"/>
          <w:szCs w:val="24"/>
        </w:rPr>
        <w:t>-202</w:t>
      </w:r>
      <w:r w:rsidR="00EC46D6">
        <w:rPr>
          <w:rFonts w:ascii="Times New Roman" w:hAnsi="Times New Roman" w:cs="Times New Roman"/>
          <w:sz w:val="24"/>
          <w:szCs w:val="24"/>
        </w:rPr>
        <w:t>4</w:t>
      </w:r>
      <w:r w:rsidR="00EE77D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81E73" w:rsidRDefault="00581E73" w:rsidP="00EE77D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289"/>
        <w:gridCol w:w="1541"/>
        <w:gridCol w:w="1569"/>
        <w:gridCol w:w="1636"/>
        <w:gridCol w:w="1085"/>
        <w:gridCol w:w="1085"/>
        <w:gridCol w:w="1447"/>
        <w:gridCol w:w="1827"/>
        <w:gridCol w:w="1983"/>
        <w:gridCol w:w="2268"/>
      </w:tblGrid>
      <w:tr w:rsidR="00AC62B4" w:rsidRPr="00AC62B4" w:rsidTr="00D42FD3">
        <w:trPr>
          <w:jc w:val="center"/>
        </w:trPr>
        <w:tc>
          <w:tcPr>
            <w:tcW w:w="1289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 педагогического работника</w:t>
            </w:r>
          </w:p>
        </w:tc>
        <w:tc>
          <w:tcPr>
            <w:tcW w:w="1541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 (должности)</w:t>
            </w:r>
          </w:p>
        </w:tc>
        <w:tc>
          <w:tcPr>
            <w:tcW w:w="1569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636" w:type="dxa"/>
          </w:tcPr>
          <w:p w:rsidR="00AC62B4" w:rsidRPr="00AC62B4" w:rsidRDefault="00AC62B4" w:rsidP="00505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с указанием</w:t>
            </w:r>
          </w:p>
          <w:p w:rsidR="00AC62B4" w:rsidRPr="00AC62B4" w:rsidRDefault="00AC62B4" w:rsidP="00372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наименования направления подготовки и (или) специальности,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научной, и квалификации</w:t>
            </w:r>
          </w:p>
        </w:tc>
        <w:tc>
          <w:tcPr>
            <w:tcW w:w="1085" w:type="dxa"/>
          </w:tcPr>
          <w:p w:rsidR="00AC62B4" w:rsidRPr="00AC62B4" w:rsidRDefault="00AC62B4" w:rsidP="006D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w="1085" w:type="dxa"/>
          </w:tcPr>
          <w:p w:rsidR="00AC62B4" w:rsidRPr="00AC62B4" w:rsidRDefault="00AC62B4" w:rsidP="006D0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1447" w:type="dxa"/>
          </w:tcPr>
          <w:p w:rsidR="00AC62B4" w:rsidRPr="00AC62B4" w:rsidRDefault="00AC62B4" w:rsidP="00AC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AC62B4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827" w:type="dxa"/>
          </w:tcPr>
          <w:p w:rsidR="00AC62B4" w:rsidRPr="00AC62B4" w:rsidRDefault="00AC62B4" w:rsidP="00AC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983" w:type="dxa"/>
          </w:tcPr>
          <w:p w:rsidR="00AC62B4" w:rsidRPr="00AC62B4" w:rsidRDefault="00AC62B4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proofErr w:type="gramEnd"/>
          </w:p>
        </w:tc>
        <w:tc>
          <w:tcPr>
            <w:tcW w:w="2268" w:type="dxa"/>
          </w:tcPr>
          <w:p w:rsidR="00AC62B4" w:rsidRPr="00AC62B4" w:rsidRDefault="00AC62B4" w:rsidP="00AC6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общеобразовательной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62B4">
              <w:rPr>
                <w:rFonts w:ascii="Times New Roman" w:hAnsi="Times New Roman" w:cs="Times New Roman"/>
                <w:sz w:val="20"/>
                <w:szCs w:val="20"/>
              </w:rPr>
              <w:t>программы (общеобразовательных программ)</w:t>
            </w:r>
          </w:p>
        </w:tc>
      </w:tr>
      <w:tr w:rsidR="00AC62B4" w:rsidRPr="00AC62B4" w:rsidTr="00D42FD3">
        <w:trPr>
          <w:jc w:val="center"/>
        </w:trPr>
        <w:tc>
          <w:tcPr>
            <w:tcW w:w="1289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>Абрамова Любовь Петровна</w:t>
            </w:r>
          </w:p>
        </w:tc>
        <w:tc>
          <w:tcPr>
            <w:tcW w:w="1541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AC62B4" w:rsidRPr="00AC62B4" w:rsidRDefault="00890F4E" w:rsidP="0089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Фортепиано, сольфеджио, </w:t>
            </w: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636" w:type="dxa"/>
          </w:tcPr>
          <w:p w:rsidR="00EE77D1" w:rsidRDefault="008926FE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FE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 w:rsidR="00496E14">
              <w:rPr>
                <w:rFonts w:ascii="Times New Roman" w:hAnsi="Times New Roman" w:cs="Times New Roman"/>
                <w:sz w:val="20"/>
                <w:szCs w:val="20"/>
              </w:rPr>
              <w:t xml:space="preserve"> Струнные инструменты </w:t>
            </w:r>
            <w:r w:rsidR="002152E2">
              <w:rPr>
                <w:rFonts w:ascii="Times New Roman" w:hAnsi="Times New Roman" w:cs="Times New Roman"/>
                <w:sz w:val="20"/>
                <w:szCs w:val="20"/>
              </w:rPr>
              <w:t>29.06.1971</w:t>
            </w:r>
          </w:p>
          <w:p w:rsidR="00AC62B4" w:rsidRPr="00AC62B4" w:rsidRDefault="00890F4E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EE77D1"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 10.11.2021</w:t>
            </w:r>
          </w:p>
        </w:tc>
        <w:tc>
          <w:tcPr>
            <w:tcW w:w="1085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AC62B4" w:rsidRPr="00AC62B4" w:rsidRDefault="00890F4E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AC62B4" w:rsidRPr="00AC62B4" w:rsidRDefault="00890F4E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AC62B4" w:rsidRPr="00AC62B4" w:rsidRDefault="00890F4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ДПОП «Фортепиано»</w:t>
            </w:r>
          </w:p>
        </w:tc>
      </w:tr>
      <w:tr w:rsidR="00890F4E" w:rsidRPr="00AC62B4" w:rsidTr="00D42FD3">
        <w:trPr>
          <w:jc w:val="center"/>
        </w:trPr>
        <w:tc>
          <w:tcPr>
            <w:tcW w:w="1289" w:type="dxa"/>
          </w:tcPr>
          <w:p w:rsidR="00890F4E" w:rsidRPr="00890F4E" w:rsidRDefault="00CE160B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Галицкая</w:t>
            </w:r>
            <w:r w:rsidR="0074427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Михайловна</w:t>
            </w:r>
          </w:p>
        </w:tc>
        <w:tc>
          <w:tcPr>
            <w:tcW w:w="1541" w:type="dxa"/>
          </w:tcPr>
          <w:p w:rsidR="00890F4E" w:rsidRDefault="0074427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="00D642AE" w:rsidRPr="00D642AE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569" w:type="dxa"/>
          </w:tcPr>
          <w:p w:rsidR="00890F4E" w:rsidRDefault="00744270" w:rsidP="0089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голоса, сольфеджио, </w:t>
            </w: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1636" w:type="dxa"/>
          </w:tcPr>
          <w:p w:rsidR="00D42FD3" w:rsidRDefault="002152E2" w:rsidP="00D4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E2">
              <w:rPr>
                <w:rFonts w:ascii="Times New Roman" w:hAnsi="Times New Roman" w:cs="Times New Roman"/>
                <w:sz w:val="20"/>
                <w:szCs w:val="20"/>
              </w:rPr>
              <w:t xml:space="preserve">средне-специальное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23.06.2022</w:t>
            </w:r>
          </w:p>
          <w:p w:rsidR="00890F4E" w:rsidRPr="00890F4E" w:rsidRDefault="00D42FD3" w:rsidP="00D4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F4E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занимаемой должности</w:t>
            </w:r>
          </w:p>
        </w:tc>
        <w:tc>
          <w:tcPr>
            <w:tcW w:w="1085" w:type="dxa"/>
          </w:tcPr>
          <w:p w:rsidR="00890F4E" w:rsidRDefault="00D642A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890F4E" w:rsidRDefault="00D642A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890F4E" w:rsidRPr="00890F4E" w:rsidRDefault="00D42FD3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7" w:type="dxa"/>
          </w:tcPr>
          <w:p w:rsidR="00890F4E" w:rsidRDefault="00D642A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890F4E" w:rsidRPr="00AC62B4" w:rsidRDefault="00CE160B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268" w:type="dxa"/>
          </w:tcPr>
          <w:p w:rsidR="00890F4E" w:rsidRDefault="00D642AE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«Хоровое пение»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«Народные инструменты»,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«Хореографическое творчество»</w:t>
            </w:r>
          </w:p>
        </w:tc>
      </w:tr>
      <w:tr w:rsidR="00AF2650" w:rsidRPr="00AC62B4" w:rsidTr="00D42FD3">
        <w:trPr>
          <w:jc w:val="center"/>
        </w:trPr>
        <w:tc>
          <w:tcPr>
            <w:tcW w:w="1289" w:type="dxa"/>
          </w:tcPr>
          <w:p w:rsidR="00AF2650" w:rsidRPr="00D642AE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50">
              <w:rPr>
                <w:rFonts w:ascii="Times New Roman" w:hAnsi="Times New Roman" w:cs="Times New Roman"/>
                <w:sz w:val="20"/>
                <w:szCs w:val="20"/>
              </w:rPr>
              <w:t>Голубкина Светлана Дмитриевна</w:t>
            </w:r>
          </w:p>
        </w:tc>
        <w:tc>
          <w:tcPr>
            <w:tcW w:w="1541" w:type="dxa"/>
          </w:tcPr>
          <w:p w:rsidR="00AF2650" w:rsidRPr="00AC62B4" w:rsidRDefault="00AF2650" w:rsidP="00D7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AF2650" w:rsidRDefault="00027622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Теоретические дисциплины</w:t>
            </w:r>
          </w:p>
        </w:tc>
        <w:tc>
          <w:tcPr>
            <w:tcW w:w="1636" w:type="dxa"/>
          </w:tcPr>
          <w:p w:rsidR="00496E14" w:rsidRDefault="002152E2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E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редне-специальное Теория музыки </w:t>
            </w:r>
            <w:proofErr w:type="gramStart"/>
            <w:r w:rsidR="00EE77D1" w:rsidRPr="00EE77D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 хора</w:t>
            </w:r>
            <w:r w:rsidR="0041171A">
              <w:rPr>
                <w:rFonts w:ascii="Times New Roman" w:hAnsi="Times New Roman" w:cs="Times New Roman"/>
                <w:sz w:val="20"/>
                <w:szCs w:val="20"/>
              </w:rPr>
              <w:t xml:space="preserve"> 13.06.2007</w:t>
            </w:r>
          </w:p>
          <w:p w:rsidR="00AF2650" w:rsidRPr="00D642AE" w:rsidRDefault="00AF2650" w:rsidP="004117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642AE">
              <w:rPr>
                <w:rFonts w:ascii="Times New Roman" w:hAnsi="Times New Roman" w:cs="Times New Roman"/>
                <w:sz w:val="20"/>
                <w:szCs w:val="20"/>
              </w:rPr>
              <w:t>ысшая квалификационная категория 19.01.2021-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AF2650" w:rsidRPr="00D642AE" w:rsidRDefault="00AF2650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50">
              <w:rPr>
                <w:rFonts w:ascii="Times New Roman" w:hAnsi="Times New Roman" w:cs="Times New Roman"/>
                <w:sz w:val="20"/>
                <w:szCs w:val="20"/>
              </w:rPr>
              <w:t>25.02.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2022 - 25.02.2025</w:t>
            </w:r>
          </w:p>
        </w:tc>
        <w:tc>
          <w:tcPr>
            <w:tcW w:w="1827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AF2650" w:rsidRPr="00D642AE" w:rsidRDefault="00AF2650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AF2650" w:rsidRDefault="00AF2650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«Струнные инструменты», «Хореографическое творчество», </w:t>
            </w:r>
            <w:r w:rsidRPr="00AF26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«Фортепиано»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«Народные инструменты», «Искусство театра», «Хоровое пение»</w:t>
            </w:r>
          </w:p>
        </w:tc>
      </w:tr>
      <w:tr w:rsidR="00AF2650" w:rsidRPr="00AC62B4" w:rsidTr="00D42FD3">
        <w:trPr>
          <w:jc w:val="center"/>
        </w:trPr>
        <w:tc>
          <w:tcPr>
            <w:tcW w:w="1289" w:type="dxa"/>
          </w:tcPr>
          <w:p w:rsidR="00AF2650" w:rsidRP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6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Дорожкина</w:t>
            </w:r>
            <w:proofErr w:type="spellEnd"/>
            <w:r w:rsidRPr="00AF265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Алексеевна</w:t>
            </w:r>
          </w:p>
        </w:tc>
        <w:tc>
          <w:tcPr>
            <w:tcW w:w="1541" w:type="dxa"/>
          </w:tcPr>
          <w:p w:rsidR="00AF2650" w:rsidRDefault="001F6009" w:rsidP="00D71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AF2650" w:rsidRDefault="00AF2650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2650">
              <w:rPr>
                <w:rFonts w:ascii="Times New Roman" w:hAnsi="Times New Roman" w:cs="Times New Roman"/>
                <w:sz w:val="20"/>
                <w:szCs w:val="20"/>
              </w:rPr>
              <w:t>вокал, музыкальная грамота, фортепиано</w:t>
            </w:r>
          </w:p>
        </w:tc>
        <w:tc>
          <w:tcPr>
            <w:tcW w:w="1636" w:type="dxa"/>
          </w:tcPr>
          <w:p w:rsidR="00AF2650" w:rsidRDefault="00581E73" w:rsidP="0058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средне-сп</w:t>
            </w:r>
            <w:r w:rsidR="00043F8E">
              <w:rPr>
                <w:rFonts w:ascii="Times New Roman" w:hAnsi="Times New Roman" w:cs="Times New Roman"/>
                <w:sz w:val="20"/>
                <w:szCs w:val="20"/>
              </w:rPr>
              <w:t xml:space="preserve">ециальное </w:t>
            </w:r>
            <w:proofErr w:type="gramStart"/>
            <w:r w:rsidR="00043F8E"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  <w:proofErr w:type="gramEnd"/>
            <w:r w:rsidR="00043F8E">
              <w:rPr>
                <w:rFonts w:ascii="Times New Roman" w:hAnsi="Times New Roman" w:cs="Times New Roman"/>
                <w:sz w:val="20"/>
                <w:szCs w:val="20"/>
              </w:rPr>
              <w:t xml:space="preserve"> дирижирование </w:t>
            </w:r>
            <w:r w:rsidR="0041171A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="00AF2650" w:rsidRPr="00AF2650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Культурно-просветительная работа, </w:t>
            </w:r>
            <w:r w:rsidR="00043F8E">
              <w:rPr>
                <w:rFonts w:ascii="Times New Roman" w:hAnsi="Times New Roman" w:cs="Times New Roman"/>
                <w:sz w:val="20"/>
                <w:szCs w:val="20"/>
              </w:rPr>
              <w:t xml:space="preserve">03.06.1985 </w:t>
            </w:r>
            <w:r w:rsidR="00AF2650" w:rsidRPr="00AF2650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  <w:r w:rsidR="00EE77D1">
              <w:rPr>
                <w:rFonts w:ascii="Times New Roman" w:hAnsi="Times New Roman" w:cs="Times New Roman"/>
                <w:sz w:val="20"/>
                <w:szCs w:val="20"/>
              </w:rPr>
              <w:t>27.04.2017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AF2650" w:rsidRDefault="00AF2650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AF2650" w:rsidRPr="00AF2650" w:rsidRDefault="00027622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AF2650" w:rsidRDefault="008926FE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AF2650" w:rsidRDefault="008926FE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AF2650" w:rsidRDefault="008926FE" w:rsidP="00D42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ДООП «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Вокаль</w:t>
            </w:r>
            <w:r w:rsidR="00043F8E">
              <w:rPr>
                <w:rFonts w:ascii="Times New Roman" w:hAnsi="Times New Roman" w:cs="Times New Roman"/>
                <w:sz w:val="20"/>
                <w:szCs w:val="20"/>
              </w:rPr>
              <w:t>ное пение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AF2650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2">
              <w:rPr>
                <w:rFonts w:ascii="Times New Roman" w:hAnsi="Times New Roman" w:cs="Times New Roman"/>
                <w:sz w:val="20"/>
                <w:szCs w:val="20"/>
              </w:rPr>
              <w:t>Дорошенко Зинаида Алексеевна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Искусство театра</w:t>
            </w:r>
          </w:p>
        </w:tc>
        <w:tc>
          <w:tcPr>
            <w:tcW w:w="1636" w:type="dxa"/>
          </w:tcPr>
          <w:p w:rsidR="001F6009" w:rsidRPr="00AF2650" w:rsidRDefault="0041171A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Режиссер 19.06.1996 </w:t>
            </w:r>
            <w:r w:rsidRPr="0041171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1F6009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CE160B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1F6009" w:rsidRDefault="0041171A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Pr="0041171A">
              <w:rPr>
                <w:rFonts w:ascii="Times New Roman" w:hAnsi="Times New Roman" w:cs="Times New Roman"/>
                <w:sz w:val="20"/>
                <w:szCs w:val="20"/>
              </w:rPr>
              <w:t>«Искусство театра»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027622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622">
              <w:rPr>
                <w:rFonts w:ascii="Times New Roman" w:hAnsi="Times New Roman" w:cs="Times New Roman"/>
                <w:sz w:val="20"/>
                <w:szCs w:val="20"/>
              </w:rPr>
              <w:t>Ковалева Марина Олеговна</w:t>
            </w:r>
          </w:p>
        </w:tc>
        <w:tc>
          <w:tcPr>
            <w:tcW w:w="1541" w:type="dxa"/>
          </w:tcPr>
          <w:p w:rsidR="001F6009" w:rsidRDefault="00D42FD3"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6009" w:rsidRPr="000D6DAE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636" w:type="dxa"/>
          </w:tcPr>
          <w:p w:rsidR="001F6009" w:rsidRPr="00AF2650" w:rsidRDefault="0041171A" w:rsidP="00392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71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 xml:space="preserve"> Фортепиано 17.06.1994 </w:t>
            </w:r>
            <w:r w:rsidR="00392ABA" w:rsidRPr="00392AB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92ABA" w:rsidRPr="00392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2A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92ABA" w:rsidRPr="00392AB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8D1C7E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1F6009"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42F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92ABA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1F6009" w:rsidRDefault="00392ABA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«Фортепиано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027622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Красавина Лилия Васильевна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аккордеон</w:t>
            </w:r>
          </w:p>
        </w:tc>
        <w:tc>
          <w:tcPr>
            <w:tcW w:w="1636" w:type="dxa"/>
          </w:tcPr>
          <w:p w:rsidR="001F6009" w:rsidRPr="00AF2650" w:rsidRDefault="009546C0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оркестра н.и. 14.06.2003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14.02.2017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CE160B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60B">
              <w:rPr>
                <w:rFonts w:ascii="Times New Roman" w:hAnsi="Times New Roman" w:cs="Times New Roman"/>
                <w:sz w:val="20"/>
                <w:szCs w:val="20"/>
              </w:rPr>
              <w:t>22.11.2022 - 22.11.2025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A0B78" w:rsidP="00CE1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268" w:type="dxa"/>
          </w:tcPr>
          <w:p w:rsidR="001F6009" w:rsidRDefault="003A0B78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 «Народные инструменты»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Кулакова Татьяна Викторовна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1636" w:type="dxa"/>
          </w:tcPr>
          <w:p w:rsidR="001F6009" w:rsidRPr="00AF2650" w:rsidRDefault="00392ABA" w:rsidP="00392A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Хоровое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дирижирование 13.06.1975 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392ABA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2152E2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2E2">
              <w:rPr>
                <w:rFonts w:ascii="Times New Roman" w:hAnsi="Times New Roman" w:cs="Times New Roman"/>
                <w:sz w:val="20"/>
                <w:szCs w:val="20"/>
              </w:rPr>
              <w:t>31.05.2021 - 31.05.2024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A0B78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1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268" w:type="dxa"/>
          </w:tcPr>
          <w:p w:rsidR="001F6009" w:rsidRDefault="003A0B78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Pr="003A0B78">
              <w:rPr>
                <w:rFonts w:ascii="Times New Roman" w:hAnsi="Times New Roman" w:cs="Times New Roman"/>
                <w:sz w:val="20"/>
                <w:szCs w:val="20"/>
              </w:rPr>
              <w:t>«Хоровое пение»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Перфилова Ольга Юрьевна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Скрипка, фортепиано</w:t>
            </w:r>
          </w:p>
        </w:tc>
        <w:tc>
          <w:tcPr>
            <w:tcW w:w="1636" w:type="dxa"/>
          </w:tcPr>
          <w:p w:rsidR="001F6009" w:rsidRPr="00AF2650" w:rsidRDefault="009546C0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t xml:space="preserve">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Струнные инструменты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17.06.1987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13.10.2020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8D1C7E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3A0B78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268" w:type="dxa"/>
          </w:tcPr>
          <w:p w:rsidR="001F6009" w:rsidRDefault="009546C0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ДПОП «Струнные инструменты»,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«Фортепиано»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Редина Светлана Викторовна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Хор, вокал</w:t>
            </w:r>
          </w:p>
        </w:tc>
        <w:tc>
          <w:tcPr>
            <w:tcW w:w="1636" w:type="dxa"/>
          </w:tcPr>
          <w:p w:rsidR="001F6009" w:rsidRPr="00AF2650" w:rsidRDefault="00983A1F" w:rsidP="009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546C0" w:rsidRPr="009546C0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хора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18.06.2004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высшая квалификационная категория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09399A" w:rsidP="000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9399A">
              <w:rPr>
                <w:rFonts w:ascii="Times New Roman" w:hAnsi="Times New Roman" w:cs="Times New Roman"/>
                <w:sz w:val="20"/>
                <w:szCs w:val="20"/>
              </w:rPr>
              <w:t>18.05.</w:t>
            </w:r>
            <w:r w:rsidR="002152E2" w:rsidRPr="002152E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9546C0" w:rsidP="008D1C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268" w:type="dxa"/>
          </w:tcPr>
          <w:p w:rsidR="001F6009" w:rsidRDefault="009546C0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ДПОП «Хоровое пение»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Сазонова Галина Ивановна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гитара</w:t>
            </w:r>
          </w:p>
        </w:tc>
        <w:tc>
          <w:tcPr>
            <w:tcW w:w="1636" w:type="dxa"/>
          </w:tcPr>
          <w:p w:rsidR="001F6009" w:rsidRPr="00AF2650" w:rsidRDefault="00983A1F" w:rsidP="009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546C0" w:rsidRPr="009546C0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Руководитель оркестра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19.06.1993 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CE160B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60B">
              <w:rPr>
                <w:rFonts w:ascii="Times New Roman" w:hAnsi="Times New Roman" w:cs="Times New Roman"/>
                <w:sz w:val="20"/>
                <w:szCs w:val="20"/>
              </w:rPr>
              <w:t>22.11.2022 - 22.11.2025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9546C0" w:rsidP="00093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39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09399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F6009" w:rsidRDefault="003A0B78" w:rsidP="00AF2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ДПОП «Народные инструменты»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Харламова Инна Владимировна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636" w:type="dxa"/>
          </w:tcPr>
          <w:p w:rsidR="001F6009" w:rsidRPr="00AF2650" w:rsidRDefault="00581E73" w:rsidP="00EE7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Хореографическое творчество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23.06.2021 б/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09399A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30.05.2023 – 30.05.2026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09399A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1C7E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</w:tcPr>
          <w:p w:rsidR="001F6009" w:rsidRDefault="009546C0" w:rsidP="00954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6C0">
              <w:rPr>
                <w:rFonts w:ascii="Times New Roman" w:hAnsi="Times New Roman" w:cs="Times New Roman"/>
                <w:sz w:val="20"/>
                <w:szCs w:val="20"/>
              </w:rPr>
              <w:t>ДПОП «Хореографическое творчество»</w:t>
            </w:r>
          </w:p>
        </w:tc>
      </w:tr>
      <w:tr w:rsidR="001F6009" w:rsidRPr="00AC62B4" w:rsidTr="00D42FD3">
        <w:trPr>
          <w:jc w:val="center"/>
        </w:trPr>
        <w:tc>
          <w:tcPr>
            <w:tcW w:w="1289" w:type="dxa"/>
          </w:tcPr>
          <w:p w:rsidR="001F6009" w:rsidRP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Харламова Марина Анатольевна</w:t>
            </w:r>
          </w:p>
        </w:tc>
        <w:tc>
          <w:tcPr>
            <w:tcW w:w="1541" w:type="dxa"/>
          </w:tcPr>
          <w:p w:rsidR="001F6009" w:rsidRDefault="001F6009">
            <w:r w:rsidRPr="000D6DAE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569" w:type="dxa"/>
          </w:tcPr>
          <w:p w:rsidR="001F6009" w:rsidRPr="00AF2650" w:rsidRDefault="001F6009" w:rsidP="00D6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6009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1636" w:type="dxa"/>
          </w:tcPr>
          <w:p w:rsidR="00581E73" w:rsidRDefault="00581E73" w:rsidP="0058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1E73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хореографического коллектива</w:t>
            </w:r>
          </w:p>
          <w:p w:rsidR="001F6009" w:rsidRPr="00AF2650" w:rsidRDefault="00983A1F" w:rsidP="00581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83A1F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>Режиссер</w:t>
            </w:r>
            <w:r w:rsidRPr="00983A1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 xml:space="preserve">16.06.2000 </w:t>
            </w:r>
            <w:r w:rsidR="00581E73" w:rsidRPr="00581E73">
              <w:rPr>
                <w:rFonts w:ascii="Times New Roman" w:hAnsi="Times New Roman" w:cs="Times New Roman"/>
                <w:sz w:val="20"/>
                <w:szCs w:val="20"/>
              </w:rPr>
              <w:t xml:space="preserve">первая квалификационная категория  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81E73" w:rsidRPr="00581E7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81E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81E73" w:rsidRPr="00581E7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1F6009" w:rsidRDefault="0009399A" w:rsidP="00027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02.05.2023 – 02.05.2026</w:t>
            </w:r>
          </w:p>
        </w:tc>
        <w:tc>
          <w:tcPr>
            <w:tcW w:w="1827" w:type="dxa"/>
          </w:tcPr>
          <w:p w:rsidR="001F6009" w:rsidRDefault="001F6009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F6009" w:rsidRDefault="0009399A" w:rsidP="003E5D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546C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68" w:type="dxa"/>
          </w:tcPr>
          <w:p w:rsidR="001F6009" w:rsidRDefault="00983A1F" w:rsidP="00983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ДПОП </w:t>
            </w:r>
            <w:r w:rsidR="009546C0" w:rsidRPr="009546C0">
              <w:rPr>
                <w:rFonts w:ascii="Times New Roman" w:hAnsi="Times New Roman" w:cs="Times New Roman"/>
                <w:sz w:val="20"/>
                <w:szCs w:val="20"/>
              </w:rPr>
              <w:t xml:space="preserve"> «Хореографическое творчество»</w:t>
            </w:r>
          </w:p>
        </w:tc>
      </w:tr>
    </w:tbl>
    <w:p w:rsidR="003E5D00" w:rsidRPr="003E5D00" w:rsidRDefault="003E5D00">
      <w:pPr>
        <w:rPr>
          <w:rFonts w:ascii="Times New Roman" w:hAnsi="Times New Roman" w:cs="Times New Roman"/>
          <w:sz w:val="24"/>
          <w:szCs w:val="24"/>
        </w:rPr>
      </w:pPr>
    </w:p>
    <w:sectPr w:rsidR="003E5D00" w:rsidRPr="003E5D00" w:rsidSect="003E5D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B85" w:rsidRDefault="00944B85" w:rsidP="003E5D00">
      <w:pPr>
        <w:spacing w:after="0" w:line="240" w:lineRule="auto"/>
      </w:pPr>
      <w:r>
        <w:separator/>
      </w:r>
    </w:p>
  </w:endnote>
  <w:endnote w:type="continuationSeparator" w:id="0">
    <w:p w:rsidR="00944B85" w:rsidRDefault="00944B85" w:rsidP="003E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B85" w:rsidRDefault="00944B85" w:rsidP="003E5D00">
      <w:pPr>
        <w:spacing w:after="0" w:line="240" w:lineRule="auto"/>
      </w:pPr>
      <w:r>
        <w:separator/>
      </w:r>
    </w:p>
  </w:footnote>
  <w:footnote w:type="continuationSeparator" w:id="0">
    <w:p w:rsidR="00944B85" w:rsidRDefault="00944B85" w:rsidP="003E5D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5D00"/>
    <w:rsid w:val="00027622"/>
    <w:rsid w:val="00043F8E"/>
    <w:rsid w:val="00074959"/>
    <w:rsid w:val="0009399A"/>
    <w:rsid w:val="001F6009"/>
    <w:rsid w:val="002152E2"/>
    <w:rsid w:val="00372228"/>
    <w:rsid w:val="00392ABA"/>
    <w:rsid w:val="003A0B78"/>
    <w:rsid w:val="003C2433"/>
    <w:rsid w:val="003E5D00"/>
    <w:rsid w:val="0041171A"/>
    <w:rsid w:val="00496E14"/>
    <w:rsid w:val="0050505B"/>
    <w:rsid w:val="00581E73"/>
    <w:rsid w:val="006D0F05"/>
    <w:rsid w:val="00744270"/>
    <w:rsid w:val="00864193"/>
    <w:rsid w:val="00890F4E"/>
    <w:rsid w:val="008926FE"/>
    <w:rsid w:val="008D1C7E"/>
    <w:rsid w:val="00944B85"/>
    <w:rsid w:val="009546C0"/>
    <w:rsid w:val="00983A1F"/>
    <w:rsid w:val="00AC62B4"/>
    <w:rsid w:val="00AF2650"/>
    <w:rsid w:val="00B311D7"/>
    <w:rsid w:val="00CE160B"/>
    <w:rsid w:val="00D42FD3"/>
    <w:rsid w:val="00D642AE"/>
    <w:rsid w:val="00DA1554"/>
    <w:rsid w:val="00EC46D6"/>
    <w:rsid w:val="00EE77D1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metodcentr</dc:creator>
  <cp:keywords/>
  <dc:description/>
  <cp:lastModifiedBy>User</cp:lastModifiedBy>
  <cp:revision>13</cp:revision>
  <dcterms:created xsi:type="dcterms:W3CDTF">2022-01-21T10:24:00Z</dcterms:created>
  <dcterms:modified xsi:type="dcterms:W3CDTF">2023-09-06T08:28:00Z</dcterms:modified>
</cp:coreProperties>
</file>